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827" w:tblpY="1711"/>
        <w:tblW w:w="10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73"/>
        <w:gridCol w:w="215"/>
        <w:gridCol w:w="708"/>
        <w:gridCol w:w="275"/>
        <w:gridCol w:w="138"/>
        <w:gridCol w:w="1043"/>
        <w:gridCol w:w="1022"/>
        <w:gridCol w:w="610"/>
        <w:gridCol w:w="1042"/>
        <w:gridCol w:w="1102"/>
        <w:gridCol w:w="514"/>
        <w:gridCol w:w="1924"/>
        <w:gridCol w:w="453"/>
      </w:tblGrid>
      <w:tr w14:paraId="00313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5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23ABE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2"/>
                <w:szCs w:val="4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48"/>
              </w:rPr>
              <w:t>巴中市中医院202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48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48"/>
              </w:rPr>
              <w:t>年公开考核招聘卫生专业技术人员报名信息表</w:t>
            </w:r>
          </w:p>
          <w:p w14:paraId="602E5FA1">
            <w:pPr>
              <w:widowControl/>
              <w:spacing w:line="240" w:lineRule="auto"/>
              <w:ind w:right="-93" w:firstLine="422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报考岗位：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护理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编号：202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14:paraId="2E589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C7A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61284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BD70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A38FF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8D7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   高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17491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F82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近期小2寸         照片2张</w:t>
            </w:r>
          </w:p>
        </w:tc>
      </w:tr>
      <w:tr w14:paraId="3006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43CB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  生</w:t>
            </w:r>
          </w:p>
          <w:p w14:paraId="11E9E0C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2D8F1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05D9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C5D42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D764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832F3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FA96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838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07FD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  户</w:t>
            </w:r>
          </w:p>
          <w:p w14:paraId="133289C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地</w:t>
            </w:r>
          </w:p>
        </w:tc>
        <w:tc>
          <w:tcPr>
            <w:tcW w:w="4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B77D3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487B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  治</w:t>
            </w:r>
          </w:p>
          <w:p w14:paraId="6A44FBB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  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AA5B2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9F3E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45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6AED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4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29BE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23A9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  姻</w:t>
            </w:r>
          </w:p>
          <w:p w14:paraId="5C2A3D0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  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C356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E059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A2DC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ECB3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  份</w:t>
            </w:r>
          </w:p>
          <w:p w14:paraId="2BEA2AA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  号</w:t>
            </w:r>
          </w:p>
        </w:tc>
        <w:tc>
          <w:tcPr>
            <w:tcW w:w="95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81A3C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0C74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5F45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  （学位）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737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全日制教  育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6CC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AA968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A8FBC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5DDB8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2204B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57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ED16C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F846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9AA19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FFA20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E07E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719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4CEC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3F8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796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CCB19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AFA9A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BD449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毕业专业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B5C5D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CF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2EF44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17D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9650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9D369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8C5A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ED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4839A7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  讯</w:t>
            </w:r>
          </w:p>
          <w:p w14:paraId="3C2FF46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55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B4B0A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03C18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522C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1BE0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067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取得资格名称</w:t>
            </w: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D76B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10FF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AD604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233D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93C8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专业学习工作经历</w:t>
            </w: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E0668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0E8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学习或工作单位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40F1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科室及从事工作</w:t>
            </w:r>
          </w:p>
        </w:tc>
      </w:tr>
      <w:tr w14:paraId="1686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65D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4139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0911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86D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F0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9852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72E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986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2C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85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C482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BB7F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2FE7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0139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2AD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6C71E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家庭主要成员情况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21B58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   系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FC06B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7037A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龄</w:t>
            </w: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3238A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14:paraId="5C80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0D3A9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A814D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44988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FF6A5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3C830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AB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F88E06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2D42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0996F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DB390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E15AF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3F2C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70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7E0C1B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D24C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6DDB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D7F7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26D54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FD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803BC3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72425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0CA63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4BB17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3D80F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7DB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9AEC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应聘人员签    名</w:t>
            </w:r>
          </w:p>
        </w:tc>
        <w:tc>
          <w:tcPr>
            <w:tcW w:w="38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48A16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本人确认自已符合拟报考岗位所需的资格条件，所提供的材料真实、有效，如经审查不符，承诺自动放弃考试和聘用资格。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D858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AEB5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  事</w:t>
            </w: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4B0C1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70D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200E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DE41C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92800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EE11E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  检</w:t>
            </w:r>
          </w:p>
        </w:tc>
        <w:tc>
          <w:tcPr>
            <w:tcW w:w="3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021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F2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DBC97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F8FD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应聘人签字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B34C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46899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DF9B6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DDC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E0A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DACF0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356C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确认日期：202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F24A5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67CA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14:paraId="6D92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B2215D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填表说明：</w:t>
            </w:r>
          </w:p>
        </w:tc>
        <w:tc>
          <w:tcPr>
            <w:tcW w:w="904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0EA3E">
            <w:pPr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请仔细阅读，认真填写，涂改无效。</w:t>
            </w:r>
          </w:p>
        </w:tc>
      </w:tr>
    </w:tbl>
    <w:p w14:paraId="6ECBB83B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F3C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546C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3546C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2I5YTc3Yzk0ODQ0MzFlMTlkOGFmNzcwNzU0MjAifQ=="/>
  </w:docVars>
  <w:rsids>
    <w:rsidRoot w:val="007B48F8"/>
    <w:rsid w:val="00032FAD"/>
    <w:rsid w:val="00052CDE"/>
    <w:rsid w:val="00111C9B"/>
    <w:rsid w:val="002D5E78"/>
    <w:rsid w:val="003A78B8"/>
    <w:rsid w:val="003B46AD"/>
    <w:rsid w:val="0059781C"/>
    <w:rsid w:val="006E1F35"/>
    <w:rsid w:val="007A3636"/>
    <w:rsid w:val="007A37CE"/>
    <w:rsid w:val="007B48F8"/>
    <w:rsid w:val="007E2E7A"/>
    <w:rsid w:val="00842F2E"/>
    <w:rsid w:val="00C17728"/>
    <w:rsid w:val="00F5761A"/>
    <w:rsid w:val="05772075"/>
    <w:rsid w:val="068C2E2C"/>
    <w:rsid w:val="07CF59E4"/>
    <w:rsid w:val="157560DB"/>
    <w:rsid w:val="166401D7"/>
    <w:rsid w:val="167D7941"/>
    <w:rsid w:val="1A4C760E"/>
    <w:rsid w:val="1D5E006B"/>
    <w:rsid w:val="22866C21"/>
    <w:rsid w:val="22C309FB"/>
    <w:rsid w:val="2D140E5E"/>
    <w:rsid w:val="3C177C84"/>
    <w:rsid w:val="3C222F24"/>
    <w:rsid w:val="3FD9752E"/>
    <w:rsid w:val="44492EFD"/>
    <w:rsid w:val="466374DB"/>
    <w:rsid w:val="46FE7348"/>
    <w:rsid w:val="48904DB7"/>
    <w:rsid w:val="48C26EE7"/>
    <w:rsid w:val="49E21132"/>
    <w:rsid w:val="4E2A6B1C"/>
    <w:rsid w:val="533C42F2"/>
    <w:rsid w:val="53CD0755"/>
    <w:rsid w:val="56D67884"/>
    <w:rsid w:val="585711D8"/>
    <w:rsid w:val="585A696B"/>
    <w:rsid w:val="5D5E76B2"/>
    <w:rsid w:val="5F6B043B"/>
    <w:rsid w:val="609633BB"/>
    <w:rsid w:val="615F6549"/>
    <w:rsid w:val="630F7327"/>
    <w:rsid w:val="684F243F"/>
    <w:rsid w:val="6C2E4FE8"/>
    <w:rsid w:val="6DBC0FFB"/>
    <w:rsid w:val="75241695"/>
    <w:rsid w:val="7ADF0D25"/>
    <w:rsid w:val="7B653AAC"/>
    <w:rsid w:val="7D68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11"/>
    <w:qFormat/>
    <w:uiPriority w:val="10"/>
    <w:pPr>
      <w:spacing w:before="240" w:after="240" w:line="360" w:lineRule="auto"/>
      <w:jc w:val="center"/>
      <w:outlineLvl w:val="0"/>
    </w:pPr>
    <w:rPr>
      <w:rFonts w:ascii="Arial" w:hAnsi="Arial" w:cstheme="majorBidi"/>
      <w:b/>
      <w:sz w:val="32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标题 Char"/>
    <w:basedOn w:val="8"/>
    <w:link w:val="3"/>
    <w:qFormat/>
    <w:uiPriority w:val="10"/>
    <w:rPr>
      <w:rFonts w:ascii="Arial" w:hAnsi="Arial" w:eastAsia="宋体" w:cstheme="majorBidi"/>
      <w:b/>
      <w:kern w:val="2"/>
      <w:sz w:val="32"/>
      <w:szCs w:val="24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1876</Words>
  <Characters>1989</Characters>
  <Lines>12</Lines>
  <Paragraphs>3</Paragraphs>
  <TotalTime>1288</TotalTime>
  <ScaleCrop>false</ScaleCrop>
  <LinksUpToDate>false</LinksUpToDate>
  <CharactersWithSpaces>2123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2023-05-30T03:54:00Z</dcterms:created>
  <dc:creator>Administrator</dc:creator>
  <cp:lastModifiedBy>biu 特  ful</cp:lastModifiedBy>
  <cp:lastPrinted>2025-03-13T03:06:00Z</cp:lastPrinted>
  <dcterms:modified xsi:type="dcterms:W3CDTF">2025-03-13T07:18:49Z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8D9C49431A4048CBB97BF2D82C343657_13</vt:lpwstr>
  </property>
  <property fmtid="{D5CDD505-2E9C-101B-9397-08002B2CF9AE}" pid="4" name="KSOTemplateDocerSaveRecord">
    <vt:lpwstr>eyJoZGlkIjoiYjBhMWQ3Y2I2ODhkNDEwYmYyN2U3OTMxNGQxMzJmMTciLCJ1c2VySWQiOiI0MDgxNDU3MDUifQ==</vt:lpwstr>
  </property>
</Properties>
</file>